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90" w:rsidRPr="007B2793" w:rsidRDefault="007B2793" w:rsidP="00C16FE3">
      <w:pPr>
        <w:spacing w:before="120" w:after="120" w:line="495" w:lineRule="atLeast"/>
        <w:ind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B27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 66</w:t>
      </w:r>
    </w:p>
    <w:p w:rsidR="007B2793" w:rsidRDefault="007B2793" w:rsidP="00C16FE3">
      <w:pPr>
        <w:spacing w:before="120" w:after="120" w:line="495" w:lineRule="atLeast"/>
        <w:ind w:right="150"/>
        <w:jc w:val="center"/>
        <w:outlineLvl w:val="0"/>
        <w:rPr>
          <w:b/>
          <w:sz w:val="48"/>
          <w:szCs w:val="48"/>
        </w:rPr>
      </w:pPr>
      <w:r w:rsidRPr="007B27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Липецк</w:t>
      </w:r>
    </w:p>
    <w:p w:rsidR="007B2793" w:rsidRDefault="007B2793" w:rsidP="00C16FE3">
      <w:pPr>
        <w:rPr>
          <w:b/>
          <w:sz w:val="48"/>
          <w:szCs w:val="48"/>
        </w:rPr>
      </w:pPr>
    </w:p>
    <w:p w:rsidR="007B2793" w:rsidRDefault="007B2793" w:rsidP="007B2793">
      <w:pPr>
        <w:rPr>
          <w:b/>
          <w:sz w:val="48"/>
          <w:szCs w:val="48"/>
        </w:rPr>
      </w:pPr>
    </w:p>
    <w:p w:rsidR="007B2793" w:rsidRDefault="007B2793" w:rsidP="007B2793">
      <w:pPr>
        <w:rPr>
          <w:b/>
          <w:sz w:val="48"/>
          <w:szCs w:val="48"/>
        </w:rPr>
      </w:pPr>
    </w:p>
    <w:p w:rsidR="00C16FE3" w:rsidRDefault="00C16FE3" w:rsidP="007B2793">
      <w:pPr>
        <w:rPr>
          <w:b/>
          <w:sz w:val="48"/>
          <w:szCs w:val="48"/>
        </w:rPr>
      </w:pPr>
    </w:p>
    <w:p w:rsidR="007B2793" w:rsidRDefault="007B2793" w:rsidP="007B2793">
      <w:pPr>
        <w:rPr>
          <w:b/>
          <w:sz w:val="48"/>
          <w:szCs w:val="48"/>
        </w:rPr>
      </w:pPr>
    </w:p>
    <w:p w:rsidR="00C16FE3" w:rsidRDefault="007B2793" w:rsidP="00C16FE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8"/>
        </w:rPr>
      </w:pPr>
      <w:bookmarkStart w:id="0" w:name="_GoBack"/>
      <w:r w:rsidRPr="00C16FE3">
        <w:rPr>
          <w:rFonts w:ascii="Times New Roman" w:hAnsi="Times New Roman" w:cs="Times New Roman"/>
          <w:b/>
          <w:sz w:val="36"/>
          <w:szCs w:val="48"/>
        </w:rPr>
        <w:t>Конспект занятия</w:t>
      </w:r>
      <w:r w:rsidR="00C16FE3" w:rsidRPr="00C16FE3">
        <w:rPr>
          <w:rFonts w:ascii="Times New Roman" w:hAnsi="Times New Roman" w:cs="Times New Roman"/>
          <w:b/>
          <w:sz w:val="36"/>
          <w:szCs w:val="48"/>
        </w:rPr>
        <w:t xml:space="preserve"> в подготовительной группе</w:t>
      </w:r>
      <w:r w:rsidRPr="00C16FE3">
        <w:rPr>
          <w:rFonts w:ascii="Times New Roman" w:hAnsi="Times New Roman" w:cs="Times New Roman"/>
          <w:b/>
          <w:sz w:val="36"/>
          <w:szCs w:val="48"/>
        </w:rPr>
        <w:t xml:space="preserve"> </w:t>
      </w:r>
    </w:p>
    <w:p w:rsidR="0032036D" w:rsidRPr="00C16FE3" w:rsidRDefault="00C16FE3" w:rsidP="00C16FE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8"/>
        </w:rPr>
      </w:pPr>
      <w:r w:rsidRPr="00C16FE3">
        <w:rPr>
          <w:rFonts w:ascii="Times New Roman" w:hAnsi="Times New Roman" w:cs="Times New Roman"/>
          <w:b/>
          <w:sz w:val="36"/>
          <w:szCs w:val="48"/>
        </w:rPr>
        <w:t>«</w:t>
      </w:r>
      <w:r w:rsidR="007B2793" w:rsidRPr="00C16FE3">
        <w:rPr>
          <w:rFonts w:ascii="Times New Roman" w:hAnsi="Times New Roman" w:cs="Times New Roman"/>
          <w:b/>
          <w:sz w:val="36"/>
          <w:szCs w:val="48"/>
        </w:rPr>
        <w:t>Зимующие птицы</w:t>
      </w:r>
      <w:r w:rsidRPr="00C16FE3">
        <w:rPr>
          <w:rFonts w:ascii="Times New Roman" w:hAnsi="Times New Roman" w:cs="Times New Roman"/>
          <w:b/>
          <w:sz w:val="36"/>
          <w:szCs w:val="48"/>
        </w:rPr>
        <w:t xml:space="preserve">» </w:t>
      </w:r>
    </w:p>
    <w:bookmarkEnd w:id="0"/>
    <w:p w:rsidR="007B2793" w:rsidRDefault="007B2793" w:rsidP="007B279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2793" w:rsidRDefault="007B2793" w:rsidP="007B279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2793" w:rsidRPr="007B2793" w:rsidRDefault="007B2793" w:rsidP="007B279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2793" w:rsidRPr="007B2793" w:rsidRDefault="007B2793" w:rsidP="007B27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793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B2793">
        <w:rPr>
          <w:rFonts w:ascii="Times New Roman" w:hAnsi="Times New Roman" w:cs="Times New Roman"/>
          <w:sz w:val="28"/>
          <w:szCs w:val="28"/>
        </w:rPr>
        <w:t>:</w:t>
      </w:r>
    </w:p>
    <w:p w:rsidR="0032036D" w:rsidRPr="007B2793" w:rsidRDefault="007B2793" w:rsidP="007B27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B2793">
        <w:rPr>
          <w:rFonts w:ascii="Times New Roman" w:hAnsi="Times New Roman" w:cs="Times New Roman"/>
          <w:sz w:val="28"/>
          <w:szCs w:val="28"/>
        </w:rPr>
        <w:t>Левковская</w:t>
      </w:r>
      <w:proofErr w:type="spellEnd"/>
      <w:r w:rsidRPr="007B2793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B2793" w:rsidRDefault="007B2793" w:rsidP="0032036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7B2793" w:rsidRDefault="007B2793" w:rsidP="0032036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7B2793" w:rsidRDefault="007B2793" w:rsidP="0032036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7B2793" w:rsidRDefault="007B2793" w:rsidP="0032036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7B2793" w:rsidRDefault="007B2793" w:rsidP="0032036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7B2793" w:rsidRDefault="007B2793" w:rsidP="0032036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7B2793" w:rsidRDefault="007B2793" w:rsidP="0032036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7B2793" w:rsidRDefault="007B2793" w:rsidP="0032036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7B2793" w:rsidRDefault="007B2793" w:rsidP="0032036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6FE3" w:rsidRDefault="00C16FE3" w:rsidP="0032036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6FE3" w:rsidRDefault="00C16FE3" w:rsidP="0032036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7B2793" w:rsidRDefault="007B2793" w:rsidP="0032036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6FE3" w:rsidRDefault="00C16FE3" w:rsidP="00C16FE3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lastRenderedPageBreak/>
        <w:t>Цель</w:t>
      </w:r>
      <w:r w:rsidRPr="00C16FE3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формирование</w:t>
      </w:r>
      <w:r w:rsidR="0032036D" w:rsidRPr="0032036D">
        <w:rPr>
          <w:rStyle w:val="c1"/>
          <w:color w:val="000000"/>
          <w:sz w:val="28"/>
          <w:szCs w:val="28"/>
        </w:rPr>
        <w:t xml:space="preserve"> основ экологической культуры.</w:t>
      </w:r>
    </w:p>
    <w:p w:rsidR="00C16FE3" w:rsidRDefault="00C16FE3" w:rsidP="00C16FE3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16FE3">
        <w:rPr>
          <w:rStyle w:val="c1"/>
          <w:color w:val="000000"/>
          <w:sz w:val="28"/>
          <w:szCs w:val="28"/>
          <w:u w:val="single"/>
        </w:rPr>
        <w:t>Задачи</w:t>
      </w:r>
      <w:r w:rsidR="0032036D" w:rsidRPr="00C16FE3">
        <w:rPr>
          <w:rStyle w:val="c1"/>
          <w:color w:val="000000"/>
          <w:sz w:val="28"/>
          <w:szCs w:val="28"/>
          <w:u w:val="single"/>
        </w:rPr>
        <w:t>:</w:t>
      </w:r>
      <w:r w:rsidR="0032036D" w:rsidRPr="0032036D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</w:t>
      </w:r>
      <w:r w:rsidR="0032036D" w:rsidRPr="0032036D">
        <w:rPr>
          <w:rStyle w:val="c1"/>
          <w:color w:val="000000"/>
          <w:sz w:val="28"/>
          <w:szCs w:val="28"/>
        </w:rPr>
        <w:t>расширять представления о зимующих птицах</w:t>
      </w:r>
    </w:p>
    <w:p w:rsidR="00C16FE3" w:rsidRDefault="00C16FE3" w:rsidP="00C16FE3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32036D" w:rsidRPr="0032036D">
        <w:rPr>
          <w:rStyle w:val="c1"/>
          <w:color w:val="000000"/>
          <w:sz w:val="28"/>
          <w:szCs w:val="28"/>
        </w:rPr>
        <w:t>закреплять знания детей о жизни птиц и о пользе, которую они приносят природе и человеку</w:t>
      </w:r>
    </w:p>
    <w:p w:rsidR="00C16FE3" w:rsidRDefault="00C16FE3" w:rsidP="00C16FE3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32036D" w:rsidRPr="0032036D">
        <w:rPr>
          <w:rStyle w:val="c1"/>
          <w:color w:val="000000"/>
          <w:sz w:val="28"/>
          <w:szCs w:val="28"/>
        </w:rPr>
        <w:t>активизировать словарь детей</w:t>
      </w:r>
    </w:p>
    <w:p w:rsidR="00C16FE3" w:rsidRDefault="00C16FE3" w:rsidP="00C16FE3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32036D" w:rsidRPr="0032036D">
        <w:rPr>
          <w:rStyle w:val="c1"/>
          <w:color w:val="000000"/>
          <w:sz w:val="28"/>
          <w:szCs w:val="28"/>
        </w:rPr>
        <w:t>воспитывать доброжелательное отношение к птицам, вызвать стремление беречь их, помогать зимующим птицам.</w:t>
      </w:r>
    </w:p>
    <w:p w:rsidR="00C16FE3" w:rsidRDefault="00C16FE3" w:rsidP="00C16FE3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16FE3" w:rsidRDefault="0032036D" w:rsidP="00C16FE3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C16FE3">
        <w:rPr>
          <w:rStyle w:val="c1"/>
          <w:color w:val="000000"/>
          <w:sz w:val="28"/>
          <w:szCs w:val="28"/>
          <w:u w:val="single"/>
        </w:rPr>
        <w:t>Ход занятия.</w:t>
      </w:r>
      <w:r w:rsidRPr="0032036D">
        <w:rPr>
          <w:color w:val="000000"/>
          <w:sz w:val="28"/>
          <w:szCs w:val="28"/>
        </w:rPr>
        <w:br/>
      </w:r>
      <w:r w:rsidRPr="00C16FE3">
        <w:rPr>
          <w:rStyle w:val="c1"/>
          <w:color w:val="000000"/>
          <w:sz w:val="28"/>
          <w:szCs w:val="28"/>
          <w:u w:val="single"/>
        </w:rPr>
        <w:t>1. Вступительная часть.</w:t>
      </w:r>
      <w:r w:rsidRPr="0032036D">
        <w:rPr>
          <w:color w:val="000000"/>
          <w:sz w:val="28"/>
          <w:szCs w:val="28"/>
        </w:rPr>
        <w:br/>
      </w:r>
      <w:r w:rsidRPr="00C16FE3">
        <w:rPr>
          <w:rStyle w:val="c4"/>
          <w:bCs/>
          <w:color w:val="000000"/>
          <w:sz w:val="28"/>
          <w:szCs w:val="28"/>
        </w:rPr>
        <w:t>Беседа:</w:t>
      </w:r>
      <w:r w:rsidRPr="00C16FE3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-Ребята, когда я к вам шла на занятие, ко мне подлетела сорока и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затрещала: «Была сегодня в лесу, ничего не пойму, птиц совсем не видно. Неужели пришла в лес беда?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-А ведь мы — то с вами знаем, почему в лесу сейчас нет птиц. Правда?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-Хотите помочь сороке?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-Вы знаете уже, что есть люди, которые изучают птиц. Кто помнит, как называется эта профессия?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Орнитолог — это биолог, изучающий птиц. Он наблюдает за их поведением в лесу, городе и в зоопарке.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Хотите поиграть в ученых-орнитологов?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Сегодня, я старший орнитолог, а Вы научные сотрудники.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Ребята, кто мы сегодня с вами будем? – орнитологи.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Катя, кто мы сегодня?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Дима, кто мы сегодня?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-Тогда давайте вместе отправимся в лес и поможем Сороке разобраться и понять, что же происходит в лесу.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-Раз, два, три, повернись, на лесной опушке окажись!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(Дети поворачиваются вокруг себя и оказываются на лесной опушке).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-Вот мы с вами и в лесу.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–Как красиво! Тишина. А что это за шум? Что за суета среди деревьев?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(Звучит запись «Голоса птиц».)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Ребята, да это птицы. Но где — же они?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А вот и необычное дерево. (Дети подходят к дереву, на котором </w:t>
      </w:r>
      <w:r w:rsidRPr="0032036D">
        <w:rPr>
          <w:rStyle w:val="c4"/>
          <w:b/>
          <w:bCs/>
          <w:color w:val="000000"/>
          <w:sz w:val="28"/>
          <w:szCs w:val="28"/>
        </w:rPr>
        <w:t>«</w:t>
      </w:r>
      <w:r w:rsidRPr="00C16FE3">
        <w:rPr>
          <w:rStyle w:val="c4"/>
          <w:bCs/>
          <w:color w:val="000000"/>
          <w:sz w:val="28"/>
          <w:szCs w:val="28"/>
        </w:rPr>
        <w:t>сидят</w:t>
      </w:r>
      <w:r w:rsidRPr="0032036D">
        <w:rPr>
          <w:rStyle w:val="c4"/>
          <w:b/>
          <w:bCs/>
          <w:color w:val="000000"/>
          <w:sz w:val="28"/>
          <w:szCs w:val="28"/>
        </w:rPr>
        <w:t>»</w:t>
      </w:r>
      <w:r w:rsidRPr="0032036D">
        <w:rPr>
          <w:rStyle w:val="c1"/>
          <w:color w:val="000000"/>
          <w:sz w:val="28"/>
          <w:szCs w:val="28"/>
        </w:rPr>
        <w:t> птицы).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-Посмотрите, какая бойкая стайка поселилась на дереве.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-Посмотрите и скажите, кого вы здесь видите? (Птиц).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-По каким признакам вы это определили? (Клюв, перья)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-Птички в этой стайке разные.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-Давайте познакомимся с ними поближе.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lastRenderedPageBreak/>
        <w:t>-Перечислите этих птиц. (Снегирь, сорока, ворона, синица, воробей…).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-Как вы догадались, что это снегирь? (Красная грудка).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-Как определили, что это сорока? (Длинный хвост, белые бока).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-Как определили, что это ворона? (Черная, большая).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-Как определили, что это синица? (Желтая грудка).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-Молодцы, ребята.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-Все эти птицы собрались вместе ещё осенью.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-Почему?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-Стайкой им легче прокормиться. Найдёт одна птичка корм, на её голос спешат другие.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Как назовем их, одним словом?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-Зимующие.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-Почему их так назвали?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-Потому что остаются зимовать.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А как вы думаете, зимующим птицам холодно зимой, ведь известно, что у птах нет ни халатов ватных, ни байковых рубах?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-Да.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-Как же птицы согреваются в морозы?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Во время морозов птицы нахохливаются, чтобы согреться. Тепло сохраняют как сами перья, так и воздушная прослойка между ними. Когда холодно птицы поднимают перья и толщина “воздушной шубы” увеличивается.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И тогда за счёт температуры своего тела они могут выдерживать сильные морозы.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-Так, почему же все- таки многие птицы улетают в теплые края?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Как вы думаете, а для зимующих птиц что страшнее: холод или голод?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-Почему?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-Голодная птица сильно страдает от холода. Зимой день короткий, а чтобы выжить, не замерзнуть, пищи нужно съесть гораздо больше, чем летом.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-Ребята, а легко ли птицам зимой искать себе корм?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Да, правильно, птицам зимой тяжело найти себе корм. И поэтому они прилетают ближе к людям за помощью.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-Мы с вами тоже старались помочь птицам пережить трудную зиму.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-Давайте вспомним, как мы помогали зимующим птицам выжить в зимние холода.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-Мы сделали для птиц кормушки и каждый день их кормили.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Я вам хочу напомнить, что еда с нашего стола для птиц не годиться.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У каждой птицы свой любимый корм.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Давайте теперь поиграем и узнаем, запомнили ли вы кто из птиц, чем питается.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Чем питается?......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 xml:space="preserve">-Воробей — питается семенами, зернами, ягодами, хлебные крошки, любой </w:t>
      </w:r>
      <w:r w:rsidRPr="0032036D">
        <w:rPr>
          <w:rStyle w:val="c1"/>
          <w:color w:val="000000"/>
          <w:sz w:val="28"/>
          <w:szCs w:val="28"/>
        </w:rPr>
        <w:lastRenderedPageBreak/>
        <w:t>крупой.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-Синица питается семенами растений, любит подсолнечные семечки и сало (несоленое).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-Ворона – вороны всеядные птицы. Это городской санитар, ест любые зерна, семена, хлеб и остатки с человеческого стола.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Снегири любят семечки арбуза, тыквы, семена хвойных деревьев и трав, молодые почки, ягоды, особенно рябину.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-Голубь – любит семена растений, зерно, крупу и хлеб.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-Когда мы кормили птиц, мы соблюдали некоторые правила. Давайте их повторим.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Во время подкормки не сорить, не оставлять на улице полиэтиленовые пакеты, жестяные банки, коробки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Подкармливать птиц надо в одном и том же месте, желательно в одно и тоже время, птицы сами будут прилетать к этому времени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Кормить птиц надо регулярно, ежедневно, нельзя подкармливать время от времени, именно в морозы пища нужна птицам каждый день, чтобы они выжили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-Корма класть немного, именно для того, чтобы подкормить, поддержать в трудное время.</w:t>
      </w:r>
      <w:r w:rsidRPr="0032036D">
        <w:rPr>
          <w:color w:val="000000"/>
          <w:sz w:val="28"/>
          <w:szCs w:val="28"/>
        </w:rPr>
        <w:br/>
      </w:r>
      <w:r w:rsidRPr="00C16FE3">
        <w:rPr>
          <w:rStyle w:val="c1"/>
          <w:color w:val="000000"/>
          <w:sz w:val="28"/>
          <w:szCs w:val="28"/>
          <w:u w:val="single"/>
        </w:rPr>
        <w:t>2. Основная часть.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-Сейчас ребята, мы посмотрим, какие вы умные и внимательные.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-Загадки вы любите отгадывать?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Игра «Отгадайте загадки»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Отгадывание загадок.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Присаживаетесь удобнее, я вам загадаю загадки, а отгадки вы найдете на столе.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И зимой найдет приют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Не боится он простуды –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С первым снегом тут как тут!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(снегирь).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2. Окраской – серовата, повадкой – вороватая,</w:t>
      </w:r>
      <w:r w:rsidRPr="0032036D">
        <w:rPr>
          <w:color w:val="000000"/>
          <w:sz w:val="28"/>
          <w:szCs w:val="28"/>
        </w:rPr>
        <w:br/>
      </w:r>
      <w:proofErr w:type="spellStart"/>
      <w:r w:rsidRPr="0032036D">
        <w:rPr>
          <w:rStyle w:val="c1"/>
          <w:color w:val="000000"/>
          <w:sz w:val="28"/>
          <w:szCs w:val="28"/>
        </w:rPr>
        <w:t>Каркунья</w:t>
      </w:r>
      <w:proofErr w:type="spellEnd"/>
      <w:r w:rsidRPr="0032036D">
        <w:rPr>
          <w:rStyle w:val="c1"/>
          <w:color w:val="000000"/>
          <w:sz w:val="28"/>
          <w:szCs w:val="28"/>
        </w:rPr>
        <w:t xml:space="preserve"> хрипловатая.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(ворона).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3. В теплый край не улетают,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На морозе распевают.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Эти птички-невелички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Называются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(синички).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Синица съедает корма в день столько, сколько (весит сама)..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4. Все время стучит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Деревья долбит.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lastRenderedPageBreak/>
        <w:t>Но их не калечит,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А только лечит. (Дятел)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5. Я весь день ловлю жуков,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Ем букашек, червяков.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В тёплый край не улетаю,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Здесь под крышей обитаю. Чик-чирик!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Не робей! Я бывалый… (воробей)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Если воробьи нахохлились, притихли — будет снег.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6. Непоседа пестрая,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Птица длиннохвостая,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Птица говорливая,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Самая болтливая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(Сорока.)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Всех этих птиц мы видели у себя на кормушках или просто недалеко на площадке. Не правда ли?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А эта птичка к нам тоже не прилетала, но мы о ней тоже много знаем.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7. Вот птичка, так птичка,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Не дрозд, не синичка,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Ни лебедь, ни утка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И не козодой.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Но эта вот птичка,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Хоть и невеличка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Выводит птенцов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Только лютой зимой (Клест.)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Клёст выводит своих птенцов — в январские морозы.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А вот эта птица тоже не прилетела к нам, потому что она остается в лесу.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Всю ночь летает-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Мышей добывает.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А станет светло-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Спать летит в дупло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Это хищная птица, которая питается маленькими птичками и мышками. И оперение у нее теплое и большое, поэтому ей в лесу не холодно и не голодно.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Давайте вы все будете маленькими птичками кто-то один — совой.</w:t>
      </w:r>
    </w:p>
    <w:p w:rsidR="00C16FE3" w:rsidRDefault="0032036D" w:rsidP="00C16FE3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2036D">
        <w:rPr>
          <w:color w:val="000000"/>
          <w:sz w:val="28"/>
          <w:szCs w:val="28"/>
        </w:rPr>
        <w:br/>
      </w:r>
      <w:r w:rsidRPr="00C16FE3">
        <w:rPr>
          <w:rStyle w:val="c1"/>
          <w:color w:val="000000"/>
          <w:sz w:val="28"/>
          <w:szCs w:val="28"/>
          <w:u w:val="single"/>
        </w:rPr>
        <w:t>Физкультминутка</w:t>
      </w:r>
      <w:r w:rsidRPr="00C16FE3">
        <w:rPr>
          <w:color w:val="000000"/>
          <w:sz w:val="28"/>
          <w:szCs w:val="28"/>
          <w:u w:val="single"/>
        </w:rPr>
        <w:br/>
      </w:r>
      <w:r w:rsidRPr="0032036D">
        <w:rPr>
          <w:rStyle w:val="c1"/>
          <w:color w:val="000000"/>
          <w:sz w:val="28"/>
          <w:szCs w:val="28"/>
        </w:rPr>
        <w:t>Подвижная игра </w:t>
      </w:r>
      <w:r w:rsidRPr="0032036D">
        <w:rPr>
          <w:rStyle w:val="c4"/>
          <w:b/>
          <w:bCs/>
          <w:color w:val="000000"/>
          <w:sz w:val="28"/>
          <w:szCs w:val="28"/>
        </w:rPr>
        <w:t>«Сова»</w:t>
      </w:r>
      <w:r w:rsidRPr="0032036D">
        <w:rPr>
          <w:rStyle w:val="c1"/>
          <w:color w:val="000000"/>
          <w:sz w:val="28"/>
          <w:szCs w:val="28"/>
        </w:rPr>
        <w:t>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 xml:space="preserve">С одной стороны площадки место для «маленьких птичек". В стороне начертан круг — "гнездо совы". Выделенный ребенок — "сова" встает в гнездо. Остальные дети — " маленькие птички " встают за линией. Середина площадки свободна. На </w:t>
      </w:r>
      <w:r w:rsidRPr="0032036D">
        <w:rPr>
          <w:rStyle w:val="c1"/>
          <w:color w:val="000000"/>
          <w:sz w:val="28"/>
          <w:szCs w:val="28"/>
        </w:rPr>
        <w:lastRenderedPageBreak/>
        <w:t xml:space="preserve">слово воспитателя: "день" «маленькие птички» летают (дети бегают по площадке). На слово воспитателя: "ночь" быстро останавливаются на своих местах и не шевелятся. Сова в это время тихо вылетает на площадку на охоту и забирает тех детей, которые пошевелились (отводит их в гнездо). На слово воспитателя: "день" сова возвращается в свое гнездо, " маленькие птички " начинают летать. Игра заканчивается, когда у совы будет 2 – 3добычи. </w:t>
      </w:r>
    </w:p>
    <w:p w:rsidR="00C16FE3" w:rsidRDefault="00C16FE3" w:rsidP="00C16FE3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C16FE3" w:rsidRDefault="0032036D" w:rsidP="00C16FE3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2036D">
        <w:rPr>
          <w:rStyle w:val="c1"/>
          <w:color w:val="000000"/>
          <w:sz w:val="28"/>
          <w:szCs w:val="28"/>
        </w:rPr>
        <w:t>Воспитатель отмечает детей, которые ни разу не были забраны совой в гнездо.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-Ребята, наверняка вы все задались вопросом: всё ли мы знаем о птицах, которые остаются зимовать в наших краях?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-Ну, конечно, не всё.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Игра «Верю – не верю».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Если утверждение правильно, то вы отвечаете: </w:t>
      </w:r>
      <w:r w:rsidRPr="0032036D">
        <w:rPr>
          <w:rStyle w:val="c4"/>
          <w:b/>
          <w:bCs/>
          <w:color w:val="000000"/>
          <w:sz w:val="28"/>
          <w:szCs w:val="28"/>
        </w:rPr>
        <w:t>«</w:t>
      </w:r>
      <w:r w:rsidRPr="00C16FE3">
        <w:rPr>
          <w:rStyle w:val="c4"/>
          <w:bCs/>
          <w:color w:val="000000"/>
          <w:sz w:val="28"/>
          <w:szCs w:val="28"/>
        </w:rPr>
        <w:t>Верю</w:t>
      </w:r>
      <w:r w:rsidRPr="0032036D">
        <w:rPr>
          <w:rStyle w:val="c4"/>
          <w:b/>
          <w:bCs/>
          <w:color w:val="000000"/>
          <w:sz w:val="28"/>
          <w:szCs w:val="28"/>
        </w:rPr>
        <w:t>»</w:t>
      </w:r>
      <w:r w:rsidRPr="0032036D">
        <w:rPr>
          <w:rStyle w:val="c1"/>
          <w:color w:val="000000"/>
          <w:sz w:val="28"/>
          <w:szCs w:val="28"/>
        </w:rPr>
        <w:t>, а если утверждение неправильно, то отвечаете: «Не верю».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-У птиц тело покрыто шерстью.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-Тело покрыто перьями.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Есть клюв.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-Птицы летают.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Клесты выводят птенцов зимой.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У синицы жёлтое брюшко.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У воробья большой сильный клюв.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У сороки короткий хвост.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Для птиц самое страшное зимой – это голод.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Клесты любят семена шишек.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-Синицы любят сало.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-Ворона-это маленькая птица.</w:t>
      </w:r>
      <w:r w:rsidRPr="0032036D">
        <w:rPr>
          <w:color w:val="000000"/>
          <w:sz w:val="28"/>
          <w:szCs w:val="28"/>
        </w:rPr>
        <w:br/>
      </w:r>
    </w:p>
    <w:p w:rsidR="00C16FE3" w:rsidRDefault="0032036D" w:rsidP="00C16FE3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2036D">
        <w:rPr>
          <w:rStyle w:val="c1"/>
          <w:color w:val="000000"/>
          <w:sz w:val="28"/>
          <w:szCs w:val="28"/>
        </w:rPr>
        <w:t>Продолжаем играть. Игра «Четвертый лишний».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А теперь, чтобы узнать, насколько хорошо вы знаете птиц, поиграем в игру «Четвертый лишний». Внимательно посмотрите на картинки, и скажите, какая птица здесь лишняя?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(Дети объясняют свой выбор).</w:t>
      </w:r>
      <w:r w:rsidRPr="0032036D">
        <w:rPr>
          <w:color w:val="000000"/>
          <w:sz w:val="28"/>
          <w:szCs w:val="28"/>
        </w:rPr>
        <w:br/>
      </w:r>
    </w:p>
    <w:p w:rsidR="00C16FE3" w:rsidRDefault="00C16FE3" w:rsidP="00C16FE3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Игра «Поломанные слова»</w:t>
      </w:r>
      <w:r w:rsidR="0032036D" w:rsidRPr="0032036D">
        <w:rPr>
          <w:color w:val="000000"/>
          <w:sz w:val="28"/>
          <w:szCs w:val="28"/>
        </w:rPr>
        <w:br/>
      </w:r>
      <w:r w:rsidR="0032036D" w:rsidRPr="0032036D">
        <w:rPr>
          <w:rStyle w:val="c1"/>
          <w:color w:val="000000"/>
          <w:sz w:val="28"/>
          <w:szCs w:val="28"/>
        </w:rPr>
        <w:t>(нужно исправить поломанные слова и узнать название зимующей птицы).</w:t>
      </w:r>
      <w:r w:rsidR="0032036D" w:rsidRPr="0032036D">
        <w:rPr>
          <w:color w:val="000000"/>
          <w:sz w:val="28"/>
          <w:szCs w:val="28"/>
        </w:rPr>
        <w:br/>
      </w:r>
      <w:r w:rsidR="0032036D" w:rsidRPr="0032036D">
        <w:rPr>
          <w:rStyle w:val="c1"/>
          <w:color w:val="000000"/>
          <w:sz w:val="28"/>
          <w:szCs w:val="28"/>
        </w:rPr>
        <w:t>ВА-СО, РО-СО-КА, ЦА-СИ-НИ, ТЕЛ-ДЯ, НА-РО-ВО, ГИРЬ –СНЕ.</w:t>
      </w:r>
      <w:r w:rsidR="0032036D" w:rsidRPr="0032036D">
        <w:rPr>
          <w:color w:val="000000"/>
          <w:sz w:val="28"/>
          <w:szCs w:val="28"/>
        </w:rPr>
        <w:br/>
      </w:r>
      <w:r w:rsidR="0032036D" w:rsidRPr="0032036D">
        <w:rPr>
          <w:rStyle w:val="c1"/>
          <w:color w:val="000000"/>
          <w:sz w:val="28"/>
          <w:szCs w:val="28"/>
        </w:rPr>
        <w:t>Составление рассказа «Зимующие птицы»</w:t>
      </w:r>
      <w:r w:rsidR="0032036D" w:rsidRPr="0032036D">
        <w:rPr>
          <w:color w:val="000000"/>
          <w:sz w:val="28"/>
          <w:szCs w:val="28"/>
        </w:rPr>
        <w:br/>
      </w:r>
      <w:r w:rsidR="0032036D" w:rsidRPr="0032036D">
        <w:rPr>
          <w:rStyle w:val="c1"/>
          <w:color w:val="000000"/>
          <w:sz w:val="28"/>
          <w:szCs w:val="28"/>
        </w:rPr>
        <w:t>-Что — то наши птички загрустили на дереве.</w:t>
      </w:r>
      <w:r w:rsidR="0032036D" w:rsidRPr="0032036D">
        <w:rPr>
          <w:color w:val="000000"/>
          <w:sz w:val="28"/>
          <w:szCs w:val="28"/>
        </w:rPr>
        <w:br/>
      </w:r>
      <w:r w:rsidR="0032036D" w:rsidRPr="0032036D">
        <w:rPr>
          <w:rStyle w:val="c1"/>
          <w:color w:val="000000"/>
          <w:sz w:val="28"/>
          <w:szCs w:val="28"/>
        </w:rPr>
        <w:t xml:space="preserve">- Когда орнитологи ведут работу по изучению данных птиц, они пишут статью, </w:t>
      </w:r>
      <w:r w:rsidR="0032036D" w:rsidRPr="0032036D">
        <w:rPr>
          <w:rStyle w:val="c1"/>
          <w:color w:val="000000"/>
          <w:sz w:val="28"/>
          <w:szCs w:val="28"/>
        </w:rPr>
        <w:lastRenderedPageBreak/>
        <w:t>работу или книгу. Давайте и мы сегодня вспомним все, что мы узнали о зимующих птицах. А потом запишем свои рассказы и тоже продолжим свою книгу.</w:t>
      </w:r>
      <w:r w:rsidR="0032036D" w:rsidRPr="0032036D">
        <w:rPr>
          <w:color w:val="000000"/>
          <w:sz w:val="28"/>
          <w:szCs w:val="28"/>
        </w:rPr>
        <w:br/>
      </w:r>
      <w:r w:rsidR="0032036D" w:rsidRPr="0032036D">
        <w:rPr>
          <w:rStyle w:val="c1"/>
          <w:color w:val="000000"/>
          <w:sz w:val="28"/>
          <w:szCs w:val="28"/>
        </w:rPr>
        <w:t>Давайте, вспомним, что есть у птицы? (Голова, клюв, туловище, лапы, крылья). Что есть только у птиц? (Крылья.) Что умеют делать только птицы? (Летать.)</w:t>
      </w:r>
      <w:r w:rsidR="0032036D" w:rsidRPr="0032036D">
        <w:rPr>
          <w:color w:val="000000"/>
          <w:sz w:val="28"/>
          <w:szCs w:val="28"/>
        </w:rPr>
        <w:br/>
      </w:r>
      <w:r w:rsidR="0032036D" w:rsidRPr="0032036D">
        <w:rPr>
          <w:rStyle w:val="c1"/>
          <w:color w:val="000000"/>
          <w:sz w:val="28"/>
          <w:szCs w:val="28"/>
        </w:rPr>
        <w:t>-Ребята, кто расскажет о синице…… (сове, воробье, снегире).</w:t>
      </w:r>
      <w:r w:rsidR="0032036D" w:rsidRPr="0032036D">
        <w:rPr>
          <w:color w:val="000000"/>
          <w:sz w:val="28"/>
          <w:szCs w:val="28"/>
        </w:rPr>
        <w:br/>
      </w:r>
      <w:r w:rsidR="0032036D" w:rsidRPr="0032036D">
        <w:rPr>
          <w:rStyle w:val="c1"/>
          <w:color w:val="000000"/>
          <w:sz w:val="28"/>
          <w:szCs w:val="28"/>
        </w:rPr>
        <w:t>-А еще орнитологи в своей работе делают зарисовки птиц, или их фотографируют.</w:t>
      </w:r>
      <w:r w:rsidR="0032036D" w:rsidRPr="0032036D">
        <w:rPr>
          <w:color w:val="000000"/>
          <w:sz w:val="28"/>
          <w:szCs w:val="28"/>
        </w:rPr>
        <w:br/>
      </w:r>
      <w:r w:rsidR="0032036D" w:rsidRPr="0032036D">
        <w:rPr>
          <w:rStyle w:val="c1"/>
          <w:color w:val="000000"/>
          <w:sz w:val="28"/>
          <w:szCs w:val="28"/>
        </w:rPr>
        <w:t>-Мы сегодня с вами раскрасим зимующих птиц и тоже поместим их в свою книгу.</w:t>
      </w:r>
      <w:r w:rsidR="0032036D" w:rsidRPr="0032036D">
        <w:rPr>
          <w:color w:val="000000"/>
          <w:sz w:val="28"/>
          <w:szCs w:val="28"/>
        </w:rPr>
        <w:br/>
      </w:r>
      <w:r w:rsidR="0032036D" w:rsidRPr="0032036D">
        <w:rPr>
          <w:rStyle w:val="c1"/>
          <w:color w:val="000000"/>
          <w:sz w:val="28"/>
          <w:szCs w:val="28"/>
        </w:rPr>
        <w:t>-Но сначала пусть наши пальчики отдохнут.</w:t>
      </w:r>
      <w:r w:rsidR="0032036D" w:rsidRPr="0032036D">
        <w:rPr>
          <w:color w:val="000000"/>
          <w:sz w:val="28"/>
          <w:szCs w:val="28"/>
        </w:rPr>
        <w:br/>
      </w:r>
    </w:p>
    <w:p w:rsidR="00C16FE3" w:rsidRDefault="0032036D" w:rsidP="00C16FE3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2036D">
        <w:rPr>
          <w:rStyle w:val="c1"/>
          <w:color w:val="000000"/>
          <w:sz w:val="28"/>
          <w:szCs w:val="28"/>
        </w:rPr>
        <w:t>Пальчиковая гимнастика.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Птичка прилетела,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Головкой повертела.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Поклевала крошки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Из моей ладошки.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Пёрышки встряхнула,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Быстро упорхнула. Машем кистями рук.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Пальцы собраны в щепоть. Выполняем повороты кистями рук.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На одной руке пальцы собраны в щепоть, на другой – ладонь раскрыта. Изображаем, как птичка клюёт зёрна.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Поочерёдно большой палец соединяется с остальными, начиная с указательного.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Машем кистями рук.</w:t>
      </w:r>
      <w:r w:rsidRPr="0032036D">
        <w:rPr>
          <w:color w:val="000000"/>
          <w:sz w:val="28"/>
          <w:szCs w:val="28"/>
        </w:rPr>
        <w:br/>
      </w:r>
    </w:p>
    <w:p w:rsidR="00C16FE3" w:rsidRDefault="0032036D" w:rsidP="00C16FE3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2036D">
        <w:rPr>
          <w:rStyle w:val="c1"/>
          <w:color w:val="000000"/>
          <w:sz w:val="28"/>
          <w:szCs w:val="28"/>
        </w:rPr>
        <w:t>Теперь ваши пальчики готовы и можно приступать к работе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Выбирайте, какую зимующую птицу будете раскрашивать.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(Дети садятся за подготовленный стол).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Обратите внимание на цвет оперенья.</w:t>
      </w:r>
      <w:r w:rsidRPr="0032036D">
        <w:rPr>
          <w:color w:val="000000"/>
          <w:sz w:val="28"/>
          <w:szCs w:val="28"/>
        </w:rPr>
        <w:br/>
      </w:r>
    </w:p>
    <w:p w:rsidR="00C16FE3" w:rsidRDefault="0032036D" w:rsidP="00C16FE3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C16FE3">
        <w:rPr>
          <w:rStyle w:val="c1"/>
          <w:color w:val="000000"/>
          <w:sz w:val="28"/>
          <w:szCs w:val="28"/>
          <w:u w:val="single"/>
        </w:rPr>
        <w:t>Развитие мелкой моторики «Раскрашивание птиц».</w:t>
      </w:r>
      <w:r w:rsidRPr="00C16FE3">
        <w:rPr>
          <w:color w:val="000000"/>
          <w:sz w:val="28"/>
          <w:szCs w:val="28"/>
          <w:u w:val="single"/>
        </w:rPr>
        <w:br/>
      </w:r>
      <w:r w:rsidRPr="0032036D">
        <w:rPr>
          <w:rStyle w:val="c1"/>
          <w:color w:val="000000"/>
          <w:sz w:val="28"/>
          <w:szCs w:val="28"/>
        </w:rPr>
        <w:t>Во время раскрашивания звучит музыка «Голоса птиц» (клест, воробей, снегирь, ворона).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Мы с вами подпишем названия птиц. — Этот книгу мы поместим в группе. Звучит музыка «пение птиц».</w:t>
      </w:r>
    </w:p>
    <w:p w:rsidR="0032036D" w:rsidRPr="0032036D" w:rsidRDefault="0032036D" w:rsidP="00C16FE3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32036D">
        <w:rPr>
          <w:color w:val="000000"/>
          <w:sz w:val="28"/>
          <w:szCs w:val="28"/>
        </w:rPr>
        <w:br/>
      </w:r>
      <w:r w:rsidRPr="00C16FE3">
        <w:rPr>
          <w:rStyle w:val="c1"/>
          <w:color w:val="000000"/>
          <w:sz w:val="28"/>
          <w:szCs w:val="28"/>
          <w:u w:val="single"/>
        </w:rPr>
        <w:t>Итог.</w:t>
      </w:r>
      <w:r w:rsidRPr="00C16FE3">
        <w:rPr>
          <w:color w:val="000000"/>
          <w:sz w:val="28"/>
          <w:szCs w:val="28"/>
          <w:u w:val="single"/>
        </w:rPr>
        <w:br/>
      </w:r>
      <w:r w:rsidRPr="0032036D">
        <w:rPr>
          <w:rStyle w:val="c1"/>
          <w:color w:val="000000"/>
          <w:sz w:val="28"/>
          <w:szCs w:val="28"/>
        </w:rPr>
        <w:t>-О каких птицах мы говорили?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-Почему им надо помогать?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 xml:space="preserve">Чтение детьми стихотворения </w:t>
      </w:r>
      <w:proofErr w:type="spellStart"/>
      <w:r w:rsidRPr="0032036D">
        <w:rPr>
          <w:rStyle w:val="c1"/>
          <w:color w:val="000000"/>
          <w:sz w:val="28"/>
          <w:szCs w:val="28"/>
        </w:rPr>
        <w:t>А.Яшина</w:t>
      </w:r>
      <w:proofErr w:type="spellEnd"/>
      <w:r w:rsidRPr="0032036D">
        <w:rPr>
          <w:rStyle w:val="c1"/>
          <w:color w:val="000000"/>
          <w:sz w:val="28"/>
          <w:szCs w:val="28"/>
        </w:rPr>
        <w:t>. «Покормите птиц зимой»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lastRenderedPageBreak/>
        <w:t>Покормите птиц зимой,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Пусть со всех концов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К вам слетятся, как домой,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Стайки на крыльцо.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Не богаты их корма,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Горсть одна – и не страшна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Будет им зима…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Молодцы, а пока мы изучали и помогали зимующим птицам, наступила весна и в наши родные края скоро возвратятся пернатые друзья.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-Что начинают делать птицы весной?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-Птицы начинают вить гнезда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 А что же делают люди, ожидая птиц весной?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-Люди делают скворечники и развешивают их на деревьях. Прилетят наши пернатые друзья-скворцы и поселятся в скворечниках.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Молодцы! Я уверена, что вы станете надёжными друзьями для всех птиц и всегда будете готовы помочь птицам.</w:t>
      </w:r>
      <w:r w:rsidRPr="0032036D">
        <w:rPr>
          <w:color w:val="000000"/>
          <w:sz w:val="28"/>
          <w:szCs w:val="28"/>
        </w:rPr>
        <w:br/>
      </w:r>
      <w:r w:rsidRPr="0032036D">
        <w:rPr>
          <w:rStyle w:val="c1"/>
          <w:color w:val="000000"/>
          <w:sz w:val="28"/>
          <w:szCs w:val="28"/>
        </w:rPr>
        <w:t>Большое вам спасибо! Желаю всем добра!</w:t>
      </w:r>
    </w:p>
    <w:p w:rsidR="0032036D" w:rsidRPr="0032036D" w:rsidRDefault="0032036D" w:rsidP="0032036D">
      <w:pPr>
        <w:jc w:val="center"/>
        <w:rPr>
          <w:b/>
          <w:sz w:val="28"/>
          <w:szCs w:val="28"/>
        </w:rPr>
      </w:pPr>
    </w:p>
    <w:sectPr w:rsidR="0032036D" w:rsidRPr="0032036D" w:rsidSect="007B279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FF"/>
    <w:rsid w:val="000331FE"/>
    <w:rsid w:val="000B1673"/>
    <w:rsid w:val="001507F3"/>
    <w:rsid w:val="001C6D2B"/>
    <w:rsid w:val="001D0C86"/>
    <w:rsid w:val="002159FF"/>
    <w:rsid w:val="00217BCC"/>
    <w:rsid w:val="002B0CB5"/>
    <w:rsid w:val="0032036D"/>
    <w:rsid w:val="00372406"/>
    <w:rsid w:val="00401501"/>
    <w:rsid w:val="00435FFF"/>
    <w:rsid w:val="00444168"/>
    <w:rsid w:val="004B53DF"/>
    <w:rsid w:val="00534ADE"/>
    <w:rsid w:val="00555E2A"/>
    <w:rsid w:val="005718EC"/>
    <w:rsid w:val="00572103"/>
    <w:rsid w:val="00573C0F"/>
    <w:rsid w:val="005C1E35"/>
    <w:rsid w:val="00616E28"/>
    <w:rsid w:val="006662FF"/>
    <w:rsid w:val="00692130"/>
    <w:rsid w:val="00730ED4"/>
    <w:rsid w:val="007B2793"/>
    <w:rsid w:val="008F0E36"/>
    <w:rsid w:val="0090469A"/>
    <w:rsid w:val="009114A6"/>
    <w:rsid w:val="0097020E"/>
    <w:rsid w:val="009D48B6"/>
    <w:rsid w:val="009F42FA"/>
    <w:rsid w:val="00A30C90"/>
    <w:rsid w:val="00A461A6"/>
    <w:rsid w:val="00AC1BED"/>
    <w:rsid w:val="00B13CF6"/>
    <w:rsid w:val="00B22E6A"/>
    <w:rsid w:val="00B76C81"/>
    <w:rsid w:val="00B91D66"/>
    <w:rsid w:val="00C16FE3"/>
    <w:rsid w:val="00C34965"/>
    <w:rsid w:val="00CF44BE"/>
    <w:rsid w:val="00D7090C"/>
    <w:rsid w:val="00D928E8"/>
    <w:rsid w:val="00DA3F15"/>
    <w:rsid w:val="00E00BF1"/>
    <w:rsid w:val="00E857AF"/>
    <w:rsid w:val="00E932CB"/>
    <w:rsid w:val="00EB562A"/>
    <w:rsid w:val="00EE3907"/>
    <w:rsid w:val="00FB124F"/>
    <w:rsid w:val="00FC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9552"/>
  <w15:docId w15:val="{2528140C-88C0-49E0-8C7B-D86F92A9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2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036D"/>
  </w:style>
  <w:style w:type="character" w:customStyle="1" w:styleId="c1">
    <w:name w:val="c1"/>
    <w:basedOn w:val="a0"/>
    <w:rsid w:val="0032036D"/>
  </w:style>
  <w:style w:type="paragraph" w:customStyle="1" w:styleId="c6">
    <w:name w:val="c6"/>
    <w:basedOn w:val="a"/>
    <w:rsid w:val="0032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0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Васильевна Галина</cp:lastModifiedBy>
  <cp:revision>6</cp:revision>
  <dcterms:created xsi:type="dcterms:W3CDTF">2019-12-19T16:41:00Z</dcterms:created>
  <dcterms:modified xsi:type="dcterms:W3CDTF">2024-09-26T11:48:00Z</dcterms:modified>
</cp:coreProperties>
</file>